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4AC36" w14:textId="678643DF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Nr sprawy: ZP/1/</w:t>
      </w:r>
      <w:r w:rsidR="001C3798">
        <w:rPr>
          <w:rFonts w:ascii="Calibri" w:hAnsi="Calibri"/>
          <w:sz w:val="22"/>
          <w:szCs w:val="22"/>
          <w:lang w:val="pl-PL"/>
        </w:rPr>
        <w:t>01</w:t>
      </w:r>
      <w:r w:rsidRPr="002E701A">
        <w:rPr>
          <w:rFonts w:ascii="Calibri" w:hAnsi="Calibri"/>
          <w:sz w:val="22"/>
          <w:szCs w:val="22"/>
          <w:lang w:val="pl-PL"/>
        </w:rPr>
        <w:t>/202</w:t>
      </w:r>
      <w:r w:rsidR="001C3798">
        <w:rPr>
          <w:rFonts w:ascii="Calibri" w:hAnsi="Calibri"/>
          <w:sz w:val="22"/>
          <w:szCs w:val="22"/>
          <w:lang w:val="pl-PL"/>
        </w:rPr>
        <w:t>6</w:t>
      </w:r>
    </w:p>
    <w:p w14:paraId="322F929F" w14:textId="77777777" w:rsidR="00454B32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D1A2EAB" w14:textId="77777777" w:rsidR="00C60E25" w:rsidRPr="002E701A" w:rsidRDefault="00C60E25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6618B31A" w14:textId="7BB9E26F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Załącznik nr 3</w:t>
      </w:r>
      <w:r w:rsidR="00C60E25">
        <w:rPr>
          <w:rFonts w:ascii="Calibri" w:hAnsi="Calibri"/>
          <w:sz w:val="22"/>
          <w:szCs w:val="22"/>
          <w:lang w:val="pl-PL"/>
        </w:rPr>
        <w:t xml:space="preserve"> do SWZ</w:t>
      </w:r>
    </w:p>
    <w:p w14:paraId="5C9BE860" w14:textId="77777777" w:rsidR="00454B32" w:rsidRPr="002E701A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42E9559" w14:textId="77777777" w:rsidR="00454B32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3B91F9F7" w14:textId="77777777" w:rsidR="00C60E25" w:rsidRPr="002E701A" w:rsidRDefault="00C60E25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A245571" w14:textId="77777777" w:rsidR="00454B32" w:rsidRPr="002E701A" w:rsidRDefault="008F0DA9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OŚWIADCZENIE WYKONAWCY</w:t>
      </w:r>
    </w:p>
    <w:p w14:paraId="0EEEAF4A" w14:textId="77777777" w:rsidR="00454B32" w:rsidRPr="002E701A" w:rsidRDefault="008F0DA9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składane na podstawie art. 125 ust. 1 ustawy Prawo zamówień publicznych,</w:t>
      </w:r>
    </w:p>
    <w:p w14:paraId="75C7582F" w14:textId="77777777" w:rsidR="00454B32" w:rsidRDefault="008F0DA9">
      <w:pPr>
        <w:jc w:val="center"/>
        <w:rPr>
          <w:rFonts w:ascii="Calibri" w:hAnsi="Calibri"/>
          <w:b/>
          <w:bCs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dotyczące przesłanek wykluczenia z postępowania oraz spełniania warunków udziału w postępowaniu</w:t>
      </w:r>
    </w:p>
    <w:p w14:paraId="58062DCD" w14:textId="024774FA" w:rsidR="00C60E25" w:rsidRPr="002E701A" w:rsidRDefault="00C60E25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B8F0D04" w14:textId="77777777" w:rsidR="00454B32" w:rsidRPr="002E701A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9F33BBA" w14:textId="77777777" w:rsidR="00454B32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3B365E5" w14:textId="77777777" w:rsidR="00C60E25" w:rsidRPr="002E701A" w:rsidRDefault="00C60E25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347305A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Ja niżej podpisany ____________________________________________________________</w:t>
      </w:r>
    </w:p>
    <w:p w14:paraId="1D16C81C" w14:textId="77777777" w:rsidR="00454B32" w:rsidRPr="002E701A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>(imię i nazwisko składającego oświadczenie)</w:t>
      </w:r>
    </w:p>
    <w:p w14:paraId="0E07A4BB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56474325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będąc upoważnionym do reprezentowania Wykonawcy:</w:t>
      </w:r>
    </w:p>
    <w:p w14:paraId="06E7B88A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 </w:t>
      </w:r>
    </w:p>
    <w:p w14:paraId="029F2E4C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2FBFDAE0" w14:textId="77777777" w:rsidR="00454B32" w:rsidRPr="002E701A" w:rsidRDefault="008F0DA9">
      <w:pPr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 xml:space="preserve">                                                                            (nazwa Wykonawcy)</w:t>
      </w:r>
    </w:p>
    <w:p w14:paraId="6E3C7EDE" w14:textId="77777777" w:rsidR="00454B32" w:rsidRPr="002E701A" w:rsidRDefault="00454B32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</w:p>
    <w:p w14:paraId="21DC0409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10938AA4" w14:textId="77777777" w:rsidR="00454B32" w:rsidRPr="002E701A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>(adres siedziby Wykonawcy)</w:t>
      </w:r>
    </w:p>
    <w:p w14:paraId="073A5FFE" w14:textId="77777777" w:rsidR="00454B32" w:rsidRPr="002E701A" w:rsidRDefault="00454B32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</w:p>
    <w:p w14:paraId="65813F67" w14:textId="229FA10A" w:rsidR="00454B32" w:rsidRPr="00D05444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D05444">
        <w:rPr>
          <w:rFonts w:ascii="Calibri" w:hAnsi="Calibri" w:cs="Calibri"/>
          <w:sz w:val="22"/>
          <w:szCs w:val="22"/>
          <w:lang w:val="pl-PL"/>
        </w:rPr>
        <w:t>przystępującego do postępowania o udzielenie zamówienia publicznego na wykonanie zadania p.n.: „</w:t>
      </w:r>
      <w:r w:rsidR="00D05444" w:rsidRPr="00D05444">
        <w:rPr>
          <w:rFonts w:ascii="Calibri" w:hAnsi="Calibri" w:cs="Calibri"/>
          <w:b/>
          <w:bCs/>
          <w:i/>
          <w:iCs/>
          <w:sz w:val="22"/>
          <w:szCs w:val="22"/>
          <w:lang w:val="pl-PL"/>
        </w:rPr>
        <w:t>Świadczenie na rzecz Muzeum usługi sprzedaży bezpośredniej oraz nadzoru nad ekspozycjami oraz osobami zwiedzającymi wystawy i uczestniczącymi w wydarzeniach organizowanych przez Muzeum Sztuki i Techniki Japońskiej Manggha w Krakowie</w:t>
      </w:r>
      <w:r w:rsidRPr="00D05444">
        <w:rPr>
          <w:rFonts w:ascii="Calibri" w:hAnsi="Calibri" w:cs="Calibri"/>
          <w:b/>
          <w:bCs/>
          <w:sz w:val="22"/>
          <w:szCs w:val="22"/>
          <w:lang w:val="pl-PL"/>
        </w:rPr>
        <w:t>”</w:t>
      </w:r>
    </w:p>
    <w:p w14:paraId="2A6A5219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30C3DF4A" w14:textId="77777777" w:rsidR="00454B32" w:rsidRDefault="00454B32" w:rsidP="00C60E25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5DC7AA0E" w14:textId="77777777" w:rsidR="00C60E25" w:rsidRPr="002E701A" w:rsidRDefault="00C60E25" w:rsidP="00C60E25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6559D7EC" w14:textId="77777777" w:rsidR="00454B32" w:rsidRPr="002E701A" w:rsidRDefault="008F0DA9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 ś w i a d c z a m</w:t>
      </w:r>
      <w:r w:rsidRPr="002E701A">
        <w:rPr>
          <w:rFonts w:ascii="Calibri" w:hAnsi="Calibri"/>
          <w:sz w:val="22"/>
          <w:szCs w:val="22"/>
          <w:lang w:val="pl-PL"/>
        </w:rPr>
        <w:t>,</w:t>
      </w:r>
    </w:p>
    <w:p w14:paraId="42BD61DC" w14:textId="77777777" w:rsidR="00454B32" w:rsidRPr="002E701A" w:rsidRDefault="00454B32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</w:p>
    <w:p w14:paraId="766008B0" w14:textId="41EB0972" w:rsidR="00454B32" w:rsidRDefault="008F0DA9">
      <w:pPr>
        <w:jc w:val="both"/>
        <w:rPr>
          <w:rFonts w:ascii="Calibri" w:hAnsi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że Wykonawca nie podlega wykluczeniu z postępowania na podstawie art. 108 ust. 1 oraz art. 109 ust. 1 pkt </w:t>
      </w:r>
      <w:r w:rsidR="00C60E25">
        <w:rPr>
          <w:rFonts w:ascii="Calibri" w:hAnsi="Calibri"/>
          <w:sz w:val="22"/>
          <w:szCs w:val="22"/>
          <w:lang w:val="pl-PL"/>
        </w:rPr>
        <w:t>2 lit. a i b oraz pkt 3</w:t>
      </w:r>
      <w:r w:rsidRPr="002E701A">
        <w:rPr>
          <w:rFonts w:ascii="Calibri" w:hAnsi="Calibri"/>
          <w:sz w:val="22"/>
          <w:szCs w:val="22"/>
          <w:lang w:val="pl-PL"/>
        </w:rPr>
        <w:t xml:space="preserve"> ustawy Prawo zamówień publicznych;</w:t>
      </w:r>
    </w:p>
    <w:p w14:paraId="62B9A924" w14:textId="77777777" w:rsidR="00C60E25" w:rsidRDefault="00C60E25">
      <w:pPr>
        <w:jc w:val="both"/>
        <w:rPr>
          <w:rFonts w:ascii="Calibri" w:hAnsi="Calibri"/>
          <w:sz w:val="22"/>
          <w:szCs w:val="22"/>
          <w:lang w:val="pl-PL"/>
        </w:rPr>
      </w:pPr>
    </w:p>
    <w:p w14:paraId="5363F679" w14:textId="31C0822B" w:rsidR="00C60E25" w:rsidRPr="002E701A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narodowego;</w:t>
      </w:r>
    </w:p>
    <w:p w14:paraId="5D3A4AFC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05B99EA" w14:textId="77777777" w:rsidR="00454B32" w:rsidRPr="002E701A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że Wykonawca spełnia warunki udziału w postępowaniu, określone przez Zamawiającego.</w:t>
      </w:r>
    </w:p>
    <w:p w14:paraId="752C5CDA" w14:textId="77777777" w:rsidR="00454B32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79E1CE60" w14:textId="77777777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DC229D7" w14:textId="7228808A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D314E3" w14:textId="77777777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72C3BA0" w14:textId="51040918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08AE0FD1" w14:textId="7F67C469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7BC494F3" w14:textId="6C801CDB" w:rsidR="00C60E25" w:rsidRDefault="00F21FA5" w:rsidP="00F21FA5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……………………………………………..</w:t>
      </w:r>
    </w:p>
    <w:p w14:paraId="6D11E1E2" w14:textId="4B7DD191" w:rsidR="00F21FA5" w:rsidRDefault="00F21FA5" w:rsidP="00F21FA5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……………………………………………..</w:t>
      </w:r>
    </w:p>
    <w:p w14:paraId="2F5896C4" w14:textId="77777777" w:rsidR="00F21FA5" w:rsidRDefault="00F21FA5" w:rsidP="00F21FA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BDCD454" w14:textId="77777777" w:rsidR="00F21FA5" w:rsidRDefault="00F21FA5" w:rsidP="00F21FA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1F315E6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59BF864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Miejscowość: ___________________________ data: ____________________________</w:t>
      </w:r>
    </w:p>
    <w:p w14:paraId="6B94D404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796866D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74AFEFDE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1C92038C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289EDAEB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714120AA" w14:textId="0C69EAD3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</w:t>
      </w:r>
      <w:r w:rsidR="00F21FA5">
        <w:rPr>
          <w:rFonts w:ascii="Calibri" w:hAnsi="Calibri"/>
          <w:sz w:val="22"/>
          <w:szCs w:val="22"/>
          <w:lang w:val="pl-PL"/>
        </w:rPr>
        <w:t>_____________</w:t>
      </w:r>
      <w:r w:rsidRPr="002E701A">
        <w:rPr>
          <w:rFonts w:ascii="Calibri" w:hAnsi="Calibri"/>
          <w:sz w:val="22"/>
          <w:szCs w:val="22"/>
          <w:lang w:val="pl-PL"/>
        </w:rPr>
        <w:t>____________________________________</w:t>
      </w:r>
    </w:p>
    <w:p w14:paraId="7A079C6A" w14:textId="422062D1" w:rsidR="00F21FA5" w:rsidRDefault="00F21FA5" w:rsidP="00F21FA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69097C91" w14:textId="6F7BC1A4" w:rsidR="00454B32" w:rsidRPr="002E701A" w:rsidRDefault="00F21FA5" w:rsidP="00F21FA5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2BFCAA55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71F48B0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6343831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3C5C88BE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4F6ABCD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629BBF4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DECB769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D44F8C8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0A08FA7F" w14:textId="77777777" w:rsidR="00454B32" w:rsidRPr="002E701A" w:rsidRDefault="008F0DA9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 ś w i a d c z a m</w:t>
      </w:r>
    </w:p>
    <w:p w14:paraId="157E9050" w14:textId="77777777" w:rsidR="00454B32" w:rsidRPr="002E701A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że zachodzą w stosunku do Wykonawcy podstawy wykluczenia z postępowania na podstawie art. ___________ ustawy Prawo zamówień publicznych. Jednocześnie oświadczam, że w związku z w/w okolicznością, na podstawie art. 110 ust. 2 ustawy Prawo zamówień publicznych podjąłem następujące środki naprawcze </w:t>
      </w:r>
      <w:r w:rsidRPr="002E701A">
        <w:rPr>
          <w:rFonts w:ascii="Calibri" w:hAnsi="Calibri"/>
          <w:b/>
          <w:bCs/>
          <w:sz w:val="22"/>
          <w:szCs w:val="22"/>
          <w:lang w:val="pl-PL"/>
        </w:rPr>
        <w:t>(jeśli dotyczy)</w:t>
      </w:r>
      <w:r w:rsidRPr="002E701A">
        <w:rPr>
          <w:rFonts w:ascii="Calibri" w:hAnsi="Calibri"/>
          <w:sz w:val="22"/>
          <w:szCs w:val="22"/>
          <w:lang w:val="pl-PL"/>
        </w:rPr>
        <w:t>:</w:t>
      </w:r>
    </w:p>
    <w:p w14:paraId="33730D0D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5FC88A35" w14:textId="77777777" w:rsidR="00454B32" w:rsidRPr="002E701A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________________________________________________________________________________</w:t>
      </w:r>
    </w:p>
    <w:p w14:paraId="2B6AEEF8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05E6028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7F9BC3FB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5BA7224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CB98F98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Miejscowość: ___________________________ data: ____________________________</w:t>
      </w:r>
    </w:p>
    <w:p w14:paraId="65C67CC1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0AACDD58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24B43BA8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16168D5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00FF9431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67E4C2FC" w14:textId="3CE00AB5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</w:t>
      </w:r>
      <w:r w:rsidR="00F21FA5">
        <w:rPr>
          <w:rFonts w:ascii="Calibri" w:hAnsi="Calibri"/>
          <w:sz w:val="22"/>
          <w:szCs w:val="22"/>
          <w:lang w:val="pl-PL"/>
        </w:rPr>
        <w:t>______________</w:t>
      </w:r>
      <w:r w:rsidRPr="002E701A">
        <w:rPr>
          <w:rFonts w:ascii="Calibri" w:hAnsi="Calibri"/>
          <w:sz w:val="22"/>
          <w:szCs w:val="22"/>
          <w:lang w:val="pl-PL"/>
        </w:rPr>
        <w:t>______________</w:t>
      </w:r>
    </w:p>
    <w:p w14:paraId="54610545" w14:textId="77777777" w:rsidR="00F21FA5" w:rsidRDefault="00F21FA5" w:rsidP="00F21FA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2FEE2AF3" w14:textId="2735C205" w:rsidR="00454B32" w:rsidRPr="00F21FA5" w:rsidRDefault="00F21FA5" w:rsidP="00F21FA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5EF2696B" w14:textId="77777777" w:rsidR="00454B32" w:rsidRPr="00A42CB7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D3F4C87" w14:textId="77777777" w:rsidR="00454B32" w:rsidRPr="00A42CB7" w:rsidRDefault="00454B32">
      <w:pPr>
        <w:jc w:val="both"/>
        <w:rPr>
          <w:lang w:val="pl-PL"/>
        </w:rPr>
      </w:pPr>
    </w:p>
    <w:sectPr w:rsidR="00454B32" w:rsidRPr="00A42CB7">
      <w:headerReference w:type="default" r:id="rId7"/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4992F" w14:textId="77777777" w:rsidR="00D06EB8" w:rsidRDefault="00D06EB8">
      <w:r>
        <w:separator/>
      </w:r>
    </w:p>
  </w:endnote>
  <w:endnote w:type="continuationSeparator" w:id="0">
    <w:p w14:paraId="0D28AC4E" w14:textId="77777777" w:rsidR="00D06EB8" w:rsidRDefault="00D0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074858"/>
      <w:docPartObj>
        <w:docPartGallery w:val="Page Numbers (Bottom of Page)"/>
        <w:docPartUnique/>
      </w:docPartObj>
    </w:sdtPr>
    <w:sdtContent>
      <w:p w14:paraId="6E62E463" w14:textId="2E11CD62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56EA1CE2" w14:textId="77777777" w:rsidR="00F21FA5" w:rsidRDefault="00F21FA5" w:rsidP="00F21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83806910"/>
      <w:docPartObj>
        <w:docPartGallery w:val="Page Numbers (Bottom of Page)"/>
        <w:docPartUnique/>
      </w:docPartObj>
    </w:sdtPr>
    <w:sdtContent>
      <w:p w14:paraId="7F8188A1" w14:textId="4849C03E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79DE030" w14:textId="77777777" w:rsidR="00454B32" w:rsidRDefault="00454B32" w:rsidP="00F21FA5">
    <w:pPr>
      <w:pStyle w:val="Nagweki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B5DDA" w14:textId="77777777" w:rsidR="00D06EB8" w:rsidRDefault="00D06EB8">
      <w:r>
        <w:separator/>
      </w:r>
    </w:p>
  </w:footnote>
  <w:footnote w:type="continuationSeparator" w:id="0">
    <w:p w14:paraId="2B94F71D" w14:textId="77777777" w:rsidR="00D06EB8" w:rsidRDefault="00D06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F4F4" w14:textId="77777777" w:rsidR="00454B32" w:rsidRDefault="00454B3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4F32"/>
    <w:multiLevelType w:val="hybridMultilevel"/>
    <w:tmpl w:val="20B4E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14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B32"/>
    <w:rsid w:val="00085015"/>
    <w:rsid w:val="001C3798"/>
    <w:rsid w:val="001C448E"/>
    <w:rsid w:val="002E701A"/>
    <w:rsid w:val="00454B32"/>
    <w:rsid w:val="00564714"/>
    <w:rsid w:val="008F0DA9"/>
    <w:rsid w:val="009B4D22"/>
    <w:rsid w:val="00A42CB7"/>
    <w:rsid w:val="00A851FA"/>
    <w:rsid w:val="00C60E25"/>
    <w:rsid w:val="00D05444"/>
    <w:rsid w:val="00D06EB8"/>
    <w:rsid w:val="00D17B8E"/>
    <w:rsid w:val="00DD654A"/>
    <w:rsid w:val="00F2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9D3FC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C60E25"/>
  </w:style>
  <w:style w:type="paragraph" w:styleId="Akapitzlist">
    <w:name w:val="List Paragraph"/>
    <w:basedOn w:val="Normalny"/>
    <w:uiPriority w:val="34"/>
    <w:qFormat/>
    <w:rsid w:val="00F21F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21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FA5"/>
    <w:rPr>
      <w:rFonts w:cs="Arial Unicode MS"/>
      <w:color w:val="000000"/>
      <w:sz w:val="24"/>
      <w:szCs w:val="24"/>
      <w:u w:color="000000"/>
      <w:lang w:val="en-US"/>
    </w:rPr>
  </w:style>
  <w:style w:type="character" w:styleId="Numerstrony">
    <w:name w:val="page number"/>
    <w:basedOn w:val="Domylnaczcionkaakapitu"/>
    <w:uiPriority w:val="99"/>
    <w:semiHidden/>
    <w:unhideWhenUsed/>
    <w:rsid w:val="00F21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2026-01-26T12:24:00Z</dcterms:created>
  <dcterms:modified xsi:type="dcterms:W3CDTF">2026-01-26T12:24:00Z</dcterms:modified>
</cp:coreProperties>
</file>